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0B83A8" w14:textId="18D8467D" w:rsidR="00726933" w:rsidRDefault="00726933">
      <w:r w:rsidRPr="00726933">
        <w:rPr>
          <w:rFonts w:ascii="Calibri" w:hAnsi="Calibri" w:cs="Calibri"/>
          <w:b/>
          <w:bCs/>
          <w:color w:val="000000"/>
          <w:sz w:val="40"/>
          <w:szCs w:val="40"/>
        </w:rPr>
        <w:t>Cope Plastics Ground Protection Mat Pricing Sheet</w:t>
      </w:r>
      <w:r w:rsidR="00D66E4A">
        <w:rPr>
          <w:rFonts w:ascii="Calibri" w:hAnsi="Calibri" w:cs="Calibri"/>
          <w:b/>
          <w:bCs/>
          <w:color w:val="000000"/>
          <w:sz w:val="40"/>
          <w:szCs w:val="40"/>
        </w:rPr>
        <w:br/>
      </w:r>
    </w:p>
    <w:p w14:paraId="37046F96" w14:textId="77777777" w:rsidR="00726933" w:rsidRDefault="00726933"/>
    <w:tbl>
      <w:tblPr>
        <w:tblStyle w:val="ListTable1Light-Accent1"/>
        <w:tblW w:w="9478" w:type="dxa"/>
        <w:tblLook w:val="04A0" w:firstRow="1" w:lastRow="0" w:firstColumn="1" w:lastColumn="0" w:noHBand="0" w:noVBand="1"/>
      </w:tblPr>
      <w:tblGrid>
        <w:gridCol w:w="1947"/>
        <w:gridCol w:w="3317"/>
        <w:gridCol w:w="3287"/>
        <w:gridCol w:w="308"/>
        <w:gridCol w:w="308"/>
        <w:gridCol w:w="311"/>
      </w:tblGrid>
      <w:tr w:rsidR="00E449F1" w14:paraId="29DA4422" w14:textId="77777777" w:rsidTr="6B38F8E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7" w:type="dxa"/>
            <w:noWrap/>
            <w:vAlign w:val="bottom"/>
            <w:hideMark/>
          </w:tcPr>
          <w:p w14:paraId="5502C59E" w14:textId="3CD63420" w:rsidR="00E449F1" w:rsidRPr="00726933" w:rsidRDefault="00822987">
            <w:pPr>
              <w:rPr>
                <w:rFonts w:ascii="Calibri" w:hAnsi="Calibri" w:cs="Calibri"/>
                <w:color w:val="000000"/>
                <w:sz w:val="36"/>
                <w:szCs w:val="36"/>
              </w:rPr>
            </w:pPr>
            <w:r w:rsidRPr="00726933">
              <w:rPr>
                <w:rFonts w:ascii="Calibri" w:hAnsi="Calibri" w:cs="Calibri"/>
                <w:color w:val="000000"/>
                <w:sz w:val="36"/>
                <w:szCs w:val="36"/>
              </w:rPr>
              <w:t>I</w:t>
            </w:r>
            <w:r w:rsidR="00E449F1" w:rsidRPr="00726933">
              <w:rPr>
                <w:rFonts w:ascii="Calibri" w:hAnsi="Calibri" w:cs="Calibri"/>
                <w:color w:val="000000"/>
                <w:sz w:val="36"/>
                <w:szCs w:val="36"/>
              </w:rPr>
              <w:t>tem #</w:t>
            </w:r>
            <w:r w:rsidR="007D30D0">
              <w:rPr>
                <w:rFonts w:ascii="Calibri" w:hAnsi="Calibri" w:cs="Calibri"/>
                <w:color w:val="000000"/>
                <w:sz w:val="36"/>
                <w:szCs w:val="36"/>
              </w:rPr>
              <w:t>00</w:t>
            </w:r>
            <w:r w:rsidR="00E449F1" w:rsidRPr="00726933">
              <w:rPr>
                <w:rFonts w:ascii="Calibri" w:hAnsi="Calibri" w:cs="Calibri"/>
                <w:color w:val="000000"/>
                <w:sz w:val="36"/>
                <w:szCs w:val="36"/>
              </w:rPr>
              <w:t>387551</w:t>
            </w:r>
          </w:p>
        </w:tc>
        <w:tc>
          <w:tcPr>
            <w:tcW w:w="7531" w:type="dxa"/>
            <w:gridSpan w:val="5"/>
            <w:noWrap/>
            <w:vAlign w:val="bottom"/>
            <w:hideMark/>
          </w:tcPr>
          <w:p w14:paraId="7F08EE82" w14:textId="77777777" w:rsidR="00726933" w:rsidRDefault="00E449F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 w:val="0"/>
                <w:bCs w:val="0"/>
                <w:color w:val="000000"/>
                <w:sz w:val="36"/>
                <w:szCs w:val="36"/>
              </w:rPr>
            </w:pPr>
            <w:r w:rsidRPr="00726933">
              <w:rPr>
                <w:rFonts w:ascii="Calibri" w:hAnsi="Calibri" w:cs="Calibri"/>
                <w:b w:val="0"/>
                <w:bCs w:val="0"/>
                <w:color w:val="000000"/>
                <w:sz w:val="36"/>
                <w:szCs w:val="36"/>
              </w:rPr>
              <w:t xml:space="preserve">1/2"x4'x8' </w:t>
            </w:r>
            <w:r w:rsidR="00822987" w:rsidRPr="00726933">
              <w:rPr>
                <w:rFonts w:ascii="Calibri" w:hAnsi="Calibri" w:cs="Calibri"/>
                <w:b w:val="0"/>
                <w:bCs w:val="0"/>
                <w:color w:val="000000"/>
                <w:sz w:val="36"/>
                <w:szCs w:val="36"/>
              </w:rPr>
              <w:t>G</w:t>
            </w:r>
            <w:r w:rsidRPr="00726933">
              <w:rPr>
                <w:rFonts w:ascii="Calibri" w:hAnsi="Calibri" w:cs="Calibri"/>
                <w:b w:val="0"/>
                <w:bCs w:val="0"/>
                <w:color w:val="000000"/>
                <w:sz w:val="36"/>
                <w:szCs w:val="36"/>
              </w:rPr>
              <w:t xml:space="preserve">round </w:t>
            </w:r>
            <w:r w:rsidR="00822987" w:rsidRPr="00726933">
              <w:rPr>
                <w:rFonts w:ascii="Calibri" w:hAnsi="Calibri" w:cs="Calibri"/>
                <w:b w:val="0"/>
                <w:bCs w:val="0"/>
                <w:color w:val="000000"/>
                <w:sz w:val="36"/>
                <w:szCs w:val="36"/>
              </w:rPr>
              <w:t>P</w:t>
            </w:r>
            <w:r w:rsidRPr="00726933">
              <w:rPr>
                <w:rFonts w:ascii="Calibri" w:hAnsi="Calibri" w:cs="Calibri"/>
                <w:b w:val="0"/>
                <w:bCs w:val="0"/>
                <w:color w:val="000000"/>
                <w:sz w:val="36"/>
                <w:szCs w:val="36"/>
              </w:rPr>
              <w:t xml:space="preserve">rotection </w:t>
            </w:r>
            <w:r w:rsidR="00822987" w:rsidRPr="00726933">
              <w:rPr>
                <w:rFonts w:ascii="Calibri" w:hAnsi="Calibri" w:cs="Calibri"/>
                <w:b w:val="0"/>
                <w:bCs w:val="0"/>
                <w:color w:val="000000"/>
                <w:sz w:val="36"/>
                <w:szCs w:val="36"/>
              </w:rPr>
              <w:t>M</w:t>
            </w:r>
            <w:r w:rsidRPr="00726933">
              <w:rPr>
                <w:rFonts w:ascii="Calibri" w:hAnsi="Calibri" w:cs="Calibri"/>
                <w:b w:val="0"/>
                <w:bCs w:val="0"/>
                <w:color w:val="000000"/>
                <w:sz w:val="36"/>
                <w:szCs w:val="36"/>
              </w:rPr>
              <w:t>ats</w:t>
            </w:r>
          </w:p>
          <w:p w14:paraId="66641DDB" w14:textId="211007D3" w:rsidR="00E449F1" w:rsidRPr="00726933" w:rsidRDefault="007D213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 w:val="0"/>
                <w:bCs w:val="0"/>
                <w:color w:val="000000"/>
                <w:sz w:val="36"/>
                <w:szCs w:val="36"/>
              </w:rPr>
            </w:pPr>
            <w:r w:rsidRPr="00726933">
              <w:rPr>
                <w:rFonts w:ascii="Calibri" w:hAnsi="Calibri" w:cs="Calibri"/>
                <w:b w:val="0"/>
                <w:bCs w:val="0"/>
                <w:color w:val="000000"/>
                <w:sz w:val="36"/>
                <w:szCs w:val="36"/>
              </w:rPr>
              <w:t>S</w:t>
            </w:r>
            <w:r w:rsidR="00E449F1" w:rsidRPr="00726933">
              <w:rPr>
                <w:rFonts w:ascii="Calibri" w:hAnsi="Calibri" w:cs="Calibri"/>
                <w:b w:val="0"/>
                <w:bCs w:val="0"/>
                <w:color w:val="000000"/>
                <w:sz w:val="36"/>
                <w:szCs w:val="36"/>
              </w:rPr>
              <w:t>tandard BLACK</w:t>
            </w:r>
          </w:p>
        </w:tc>
      </w:tr>
      <w:tr w:rsidR="00E449F1" w14:paraId="3ADDCDA0" w14:textId="77777777" w:rsidTr="6B38F8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7" w:type="dxa"/>
            <w:noWrap/>
            <w:vAlign w:val="bottom"/>
            <w:hideMark/>
          </w:tcPr>
          <w:p w14:paraId="3574A392" w14:textId="77777777" w:rsidR="00E449F1" w:rsidRPr="00E449F1" w:rsidRDefault="00E449F1">
            <w:pPr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317" w:type="dxa"/>
            <w:noWrap/>
            <w:vAlign w:val="bottom"/>
            <w:hideMark/>
          </w:tcPr>
          <w:p w14:paraId="56B3DBFF" w14:textId="77777777" w:rsidR="00E449F1" w:rsidRPr="00E449F1" w:rsidRDefault="00E449F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32"/>
                <w:szCs w:val="32"/>
              </w:rPr>
            </w:pPr>
          </w:p>
        </w:tc>
        <w:tc>
          <w:tcPr>
            <w:tcW w:w="3287" w:type="dxa"/>
            <w:noWrap/>
            <w:vAlign w:val="bottom"/>
            <w:hideMark/>
          </w:tcPr>
          <w:p w14:paraId="4D0BBC2C" w14:textId="77777777" w:rsidR="00E449F1" w:rsidRPr="00E449F1" w:rsidRDefault="00E449F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32"/>
                <w:szCs w:val="32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563ECB76" w14:textId="77777777" w:rsidR="00E449F1" w:rsidRPr="00E449F1" w:rsidRDefault="00E449F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32"/>
                <w:szCs w:val="32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421041C9" w14:textId="77777777" w:rsidR="00E449F1" w:rsidRPr="00E449F1" w:rsidRDefault="00E449F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32"/>
                <w:szCs w:val="32"/>
              </w:rPr>
            </w:pPr>
          </w:p>
        </w:tc>
        <w:tc>
          <w:tcPr>
            <w:tcW w:w="311" w:type="dxa"/>
            <w:noWrap/>
            <w:vAlign w:val="bottom"/>
            <w:hideMark/>
          </w:tcPr>
          <w:p w14:paraId="04B8A6A5" w14:textId="77777777" w:rsidR="00E449F1" w:rsidRDefault="00E449F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</w:p>
        </w:tc>
      </w:tr>
      <w:tr w:rsidR="00E449F1" w14:paraId="3357B680" w14:textId="77777777" w:rsidTr="6B38F8EB">
        <w:trPr>
          <w:trHeight w:val="3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7" w:type="dxa"/>
            <w:noWrap/>
            <w:vAlign w:val="bottom"/>
            <w:hideMark/>
          </w:tcPr>
          <w:p w14:paraId="6A264A1D" w14:textId="687DAA22" w:rsidR="00E449F1" w:rsidRPr="007D2134" w:rsidRDefault="007D2134" w:rsidP="00530DEF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7D2134">
              <w:rPr>
                <w:rFonts w:ascii="Calibri" w:hAnsi="Calibri" w:cs="Calibri"/>
                <w:color w:val="000000"/>
                <w:sz w:val="32"/>
                <w:szCs w:val="32"/>
              </w:rPr>
              <w:t>Q</w:t>
            </w:r>
            <w:r w:rsidR="00E449F1" w:rsidRPr="007D2134">
              <w:rPr>
                <w:rFonts w:ascii="Calibri" w:hAnsi="Calibri" w:cs="Calibri"/>
                <w:color w:val="000000"/>
                <w:sz w:val="32"/>
                <w:szCs w:val="32"/>
              </w:rPr>
              <w:t>ty</w:t>
            </w:r>
          </w:p>
        </w:tc>
        <w:tc>
          <w:tcPr>
            <w:tcW w:w="3317" w:type="dxa"/>
            <w:noWrap/>
            <w:vAlign w:val="bottom"/>
            <w:hideMark/>
          </w:tcPr>
          <w:p w14:paraId="59F63651" w14:textId="32E792B3" w:rsidR="00E449F1" w:rsidRPr="007D2134" w:rsidRDefault="007D21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  <w:r w:rsidRPr="007D2134"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S</w:t>
            </w:r>
            <w:r w:rsidR="00E449F1" w:rsidRPr="007D2134"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 xml:space="preserve">ell </w:t>
            </w:r>
            <w:r w:rsidRPr="007D2134"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P</w:t>
            </w:r>
            <w:r w:rsidR="00E449F1" w:rsidRPr="007D2134"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rice</w:t>
            </w:r>
          </w:p>
        </w:tc>
        <w:tc>
          <w:tcPr>
            <w:tcW w:w="3287" w:type="dxa"/>
            <w:noWrap/>
            <w:vAlign w:val="bottom"/>
            <w:hideMark/>
          </w:tcPr>
          <w:p w14:paraId="558E9DF6" w14:textId="4F9F2176" w:rsidR="00E449F1" w:rsidRPr="007D2134" w:rsidRDefault="00E449F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5B4ECCB8" w14:textId="77777777" w:rsidR="00E449F1" w:rsidRPr="00E449F1" w:rsidRDefault="00E449F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  <w:u w:val="single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79108D53" w14:textId="77777777" w:rsidR="00E449F1" w:rsidRPr="00E449F1" w:rsidRDefault="00E449F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32"/>
                <w:szCs w:val="32"/>
              </w:rPr>
            </w:pPr>
          </w:p>
        </w:tc>
        <w:tc>
          <w:tcPr>
            <w:tcW w:w="311" w:type="dxa"/>
            <w:noWrap/>
            <w:vAlign w:val="bottom"/>
            <w:hideMark/>
          </w:tcPr>
          <w:p w14:paraId="0B0AAB3B" w14:textId="77777777" w:rsidR="00E449F1" w:rsidRDefault="00E449F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</w:p>
        </w:tc>
      </w:tr>
      <w:tr w:rsidR="00E449F1" w14:paraId="139FE9A5" w14:textId="77777777" w:rsidTr="6B38F8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7" w:type="dxa"/>
            <w:noWrap/>
            <w:vAlign w:val="bottom"/>
            <w:hideMark/>
          </w:tcPr>
          <w:p w14:paraId="47010B97" w14:textId="77777777" w:rsidR="00E449F1" w:rsidRPr="00E449F1" w:rsidRDefault="00E449F1" w:rsidP="00530DEF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10</w:t>
            </w:r>
          </w:p>
        </w:tc>
        <w:tc>
          <w:tcPr>
            <w:tcW w:w="3317" w:type="dxa"/>
            <w:noWrap/>
            <w:vAlign w:val="bottom"/>
            <w:hideMark/>
          </w:tcPr>
          <w:p w14:paraId="0E267773" w14:textId="77777777" w:rsidR="00E449F1" w:rsidRPr="00E449F1" w:rsidRDefault="00E449F1" w:rsidP="00E449F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$195.00</w:t>
            </w:r>
          </w:p>
        </w:tc>
        <w:tc>
          <w:tcPr>
            <w:tcW w:w="3287" w:type="dxa"/>
            <w:noWrap/>
            <w:vAlign w:val="bottom"/>
            <w:hideMark/>
          </w:tcPr>
          <w:p w14:paraId="74C13736" w14:textId="1109FE45" w:rsidR="00E449F1" w:rsidRPr="00E449F1" w:rsidRDefault="00E449F1" w:rsidP="00E449F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33701AEA" w14:textId="77777777" w:rsidR="00E449F1" w:rsidRPr="00E449F1" w:rsidRDefault="00E449F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6EC54611" w14:textId="77777777" w:rsidR="00E449F1" w:rsidRPr="00E449F1" w:rsidRDefault="00E449F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32"/>
                <w:szCs w:val="32"/>
              </w:rPr>
            </w:pPr>
          </w:p>
        </w:tc>
        <w:tc>
          <w:tcPr>
            <w:tcW w:w="311" w:type="dxa"/>
            <w:noWrap/>
            <w:vAlign w:val="bottom"/>
            <w:hideMark/>
          </w:tcPr>
          <w:p w14:paraId="211DE9D2" w14:textId="77777777" w:rsidR="00E449F1" w:rsidRDefault="00E449F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</w:p>
        </w:tc>
      </w:tr>
      <w:tr w:rsidR="00E449F1" w14:paraId="6C6DE352" w14:textId="77777777" w:rsidTr="6B38F8EB">
        <w:trPr>
          <w:trHeight w:val="3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7" w:type="dxa"/>
            <w:noWrap/>
            <w:vAlign w:val="bottom"/>
            <w:hideMark/>
          </w:tcPr>
          <w:p w14:paraId="78D315F0" w14:textId="77777777" w:rsidR="00E449F1" w:rsidRPr="00E449F1" w:rsidRDefault="00E449F1" w:rsidP="00530DEF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20</w:t>
            </w:r>
          </w:p>
        </w:tc>
        <w:tc>
          <w:tcPr>
            <w:tcW w:w="3317" w:type="dxa"/>
            <w:noWrap/>
            <w:vAlign w:val="bottom"/>
            <w:hideMark/>
          </w:tcPr>
          <w:p w14:paraId="54FD7E77" w14:textId="77777777" w:rsidR="00E449F1" w:rsidRPr="00E449F1" w:rsidRDefault="00E449F1" w:rsidP="00E449F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$190.00</w:t>
            </w:r>
          </w:p>
        </w:tc>
        <w:tc>
          <w:tcPr>
            <w:tcW w:w="3287" w:type="dxa"/>
            <w:noWrap/>
            <w:vAlign w:val="bottom"/>
            <w:hideMark/>
          </w:tcPr>
          <w:p w14:paraId="1BE972D3" w14:textId="33BCB68E" w:rsidR="00E449F1" w:rsidRPr="00E449F1" w:rsidRDefault="00E449F1" w:rsidP="00E449F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65E6C917" w14:textId="77777777" w:rsidR="00E449F1" w:rsidRPr="00E449F1" w:rsidRDefault="00E449F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61BD5949" w14:textId="77777777" w:rsidR="00E449F1" w:rsidRPr="00E449F1" w:rsidRDefault="00E449F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32"/>
                <w:szCs w:val="32"/>
              </w:rPr>
            </w:pPr>
          </w:p>
        </w:tc>
        <w:tc>
          <w:tcPr>
            <w:tcW w:w="311" w:type="dxa"/>
            <w:noWrap/>
            <w:vAlign w:val="bottom"/>
            <w:hideMark/>
          </w:tcPr>
          <w:p w14:paraId="38172EDF" w14:textId="77777777" w:rsidR="00E449F1" w:rsidRDefault="00E449F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</w:p>
        </w:tc>
      </w:tr>
      <w:tr w:rsidR="00E449F1" w14:paraId="7524ED6E" w14:textId="77777777" w:rsidTr="6B38F8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7" w:type="dxa"/>
            <w:noWrap/>
            <w:vAlign w:val="bottom"/>
            <w:hideMark/>
          </w:tcPr>
          <w:p w14:paraId="4EB6B77A" w14:textId="77777777" w:rsidR="00E449F1" w:rsidRPr="00E449F1" w:rsidRDefault="00E449F1" w:rsidP="00530DEF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30</w:t>
            </w:r>
          </w:p>
        </w:tc>
        <w:tc>
          <w:tcPr>
            <w:tcW w:w="3317" w:type="dxa"/>
            <w:noWrap/>
            <w:vAlign w:val="bottom"/>
            <w:hideMark/>
          </w:tcPr>
          <w:p w14:paraId="52A9925E" w14:textId="77777777" w:rsidR="00E449F1" w:rsidRPr="00E449F1" w:rsidRDefault="00E449F1" w:rsidP="00E449F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$185.00</w:t>
            </w:r>
          </w:p>
        </w:tc>
        <w:tc>
          <w:tcPr>
            <w:tcW w:w="3287" w:type="dxa"/>
            <w:noWrap/>
            <w:vAlign w:val="bottom"/>
            <w:hideMark/>
          </w:tcPr>
          <w:p w14:paraId="4E611230" w14:textId="3EF84A42" w:rsidR="00E449F1" w:rsidRPr="00E449F1" w:rsidRDefault="00E449F1" w:rsidP="00E449F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7D03A6CE" w14:textId="77777777" w:rsidR="00E449F1" w:rsidRPr="00E449F1" w:rsidRDefault="00E449F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10233835" w14:textId="77777777" w:rsidR="00E449F1" w:rsidRPr="00E449F1" w:rsidRDefault="00E449F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32"/>
                <w:szCs w:val="32"/>
              </w:rPr>
            </w:pPr>
          </w:p>
        </w:tc>
        <w:tc>
          <w:tcPr>
            <w:tcW w:w="311" w:type="dxa"/>
            <w:noWrap/>
            <w:vAlign w:val="bottom"/>
            <w:hideMark/>
          </w:tcPr>
          <w:p w14:paraId="322FF709" w14:textId="77777777" w:rsidR="00E449F1" w:rsidRDefault="00E449F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</w:p>
        </w:tc>
      </w:tr>
      <w:tr w:rsidR="00E449F1" w14:paraId="7891F230" w14:textId="77777777" w:rsidTr="6B38F8EB">
        <w:trPr>
          <w:trHeight w:val="3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7" w:type="dxa"/>
            <w:noWrap/>
            <w:vAlign w:val="bottom"/>
            <w:hideMark/>
          </w:tcPr>
          <w:p w14:paraId="24B59B02" w14:textId="77777777" w:rsidR="00E449F1" w:rsidRPr="00E449F1" w:rsidRDefault="00E449F1" w:rsidP="00530DEF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40</w:t>
            </w:r>
          </w:p>
        </w:tc>
        <w:tc>
          <w:tcPr>
            <w:tcW w:w="3317" w:type="dxa"/>
            <w:noWrap/>
            <w:vAlign w:val="bottom"/>
            <w:hideMark/>
          </w:tcPr>
          <w:p w14:paraId="660873EA" w14:textId="77777777" w:rsidR="00E449F1" w:rsidRPr="00E449F1" w:rsidRDefault="00E449F1" w:rsidP="00E449F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$180.00</w:t>
            </w:r>
          </w:p>
        </w:tc>
        <w:tc>
          <w:tcPr>
            <w:tcW w:w="3287" w:type="dxa"/>
            <w:noWrap/>
            <w:vAlign w:val="bottom"/>
            <w:hideMark/>
          </w:tcPr>
          <w:p w14:paraId="6D53D031" w14:textId="1C126CC7" w:rsidR="00E449F1" w:rsidRPr="00E449F1" w:rsidRDefault="00E449F1" w:rsidP="00E449F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4366CF21" w14:textId="77777777" w:rsidR="00E449F1" w:rsidRPr="00E449F1" w:rsidRDefault="00E449F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5A24EB0C" w14:textId="77777777" w:rsidR="00E449F1" w:rsidRPr="00E449F1" w:rsidRDefault="00E449F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32"/>
                <w:szCs w:val="32"/>
              </w:rPr>
            </w:pPr>
          </w:p>
        </w:tc>
        <w:tc>
          <w:tcPr>
            <w:tcW w:w="311" w:type="dxa"/>
            <w:noWrap/>
            <w:vAlign w:val="bottom"/>
            <w:hideMark/>
          </w:tcPr>
          <w:p w14:paraId="5559FED4" w14:textId="77777777" w:rsidR="00E449F1" w:rsidRDefault="00E449F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</w:p>
        </w:tc>
      </w:tr>
      <w:tr w:rsidR="00E449F1" w14:paraId="74EDC4AE" w14:textId="77777777" w:rsidTr="6B38F8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7" w:type="dxa"/>
            <w:noWrap/>
            <w:vAlign w:val="bottom"/>
            <w:hideMark/>
          </w:tcPr>
          <w:p w14:paraId="12052037" w14:textId="77777777" w:rsidR="00E449F1" w:rsidRPr="00E449F1" w:rsidRDefault="00E449F1" w:rsidP="00530DEF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50</w:t>
            </w:r>
          </w:p>
        </w:tc>
        <w:tc>
          <w:tcPr>
            <w:tcW w:w="3317" w:type="dxa"/>
            <w:noWrap/>
            <w:vAlign w:val="bottom"/>
            <w:hideMark/>
          </w:tcPr>
          <w:p w14:paraId="69B18C5C" w14:textId="77777777" w:rsidR="00E449F1" w:rsidRPr="00E449F1" w:rsidRDefault="00E449F1" w:rsidP="00E449F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$175.00</w:t>
            </w:r>
          </w:p>
        </w:tc>
        <w:tc>
          <w:tcPr>
            <w:tcW w:w="3287" w:type="dxa"/>
            <w:noWrap/>
            <w:vAlign w:val="bottom"/>
            <w:hideMark/>
          </w:tcPr>
          <w:p w14:paraId="5B628FF8" w14:textId="1C0D1CBD" w:rsidR="00E449F1" w:rsidRPr="00E449F1" w:rsidRDefault="00E449F1" w:rsidP="00E449F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6F3A022B" w14:textId="77777777" w:rsidR="00E449F1" w:rsidRPr="00E449F1" w:rsidRDefault="00E449F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1F722D19" w14:textId="77777777" w:rsidR="00E449F1" w:rsidRPr="00E449F1" w:rsidRDefault="00E449F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32"/>
                <w:szCs w:val="32"/>
              </w:rPr>
            </w:pPr>
          </w:p>
        </w:tc>
        <w:tc>
          <w:tcPr>
            <w:tcW w:w="311" w:type="dxa"/>
            <w:noWrap/>
            <w:vAlign w:val="bottom"/>
            <w:hideMark/>
          </w:tcPr>
          <w:p w14:paraId="7A38ED1F" w14:textId="77777777" w:rsidR="00E449F1" w:rsidRDefault="00E449F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</w:p>
        </w:tc>
      </w:tr>
      <w:tr w:rsidR="00E449F1" w14:paraId="2E5C5A14" w14:textId="77777777" w:rsidTr="6B38F8EB">
        <w:trPr>
          <w:trHeight w:val="3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7" w:type="dxa"/>
            <w:noWrap/>
            <w:vAlign w:val="bottom"/>
            <w:hideMark/>
          </w:tcPr>
          <w:p w14:paraId="609F4251" w14:textId="77777777" w:rsidR="00E449F1" w:rsidRPr="00E449F1" w:rsidRDefault="00E449F1" w:rsidP="00530DEF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100+</w:t>
            </w:r>
          </w:p>
        </w:tc>
        <w:tc>
          <w:tcPr>
            <w:tcW w:w="3317" w:type="dxa"/>
            <w:noWrap/>
            <w:vAlign w:val="bottom"/>
            <w:hideMark/>
          </w:tcPr>
          <w:p w14:paraId="58C0080C" w14:textId="77777777" w:rsidR="00E449F1" w:rsidRPr="00E449F1" w:rsidRDefault="00E449F1" w:rsidP="00E449F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$170.00</w:t>
            </w:r>
          </w:p>
        </w:tc>
        <w:tc>
          <w:tcPr>
            <w:tcW w:w="3287" w:type="dxa"/>
            <w:noWrap/>
            <w:vAlign w:val="bottom"/>
            <w:hideMark/>
          </w:tcPr>
          <w:p w14:paraId="5A01A068" w14:textId="27D0ECA0" w:rsidR="00E449F1" w:rsidRPr="00E449F1" w:rsidRDefault="00E449F1" w:rsidP="00E449F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0B738CC7" w14:textId="77777777" w:rsidR="00E449F1" w:rsidRPr="00E449F1" w:rsidRDefault="00E449F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6AEC5D58" w14:textId="77777777" w:rsidR="00E449F1" w:rsidRPr="00E449F1" w:rsidRDefault="00E449F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32"/>
                <w:szCs w:val="32"/>
              </w:rPr>
            </w:pPr>
          </w:p>
        </w:tc>
        <w:tc>
          <w:tcPr>
            <w:tcW w:w="311" w:type="dxa"/>
            <w:noWrap/>
            <w:vAlign w:val="bottom"/>
            <w:hideMark/>
          </w:tcPr>
          <w:p w14:paraId="08C5FBDF" w14:textId="77777777" w:rsidR="00E449F1" w:rsidRDefault="00E449F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</w:p>
        </w:tc>
      </w:tr>
      <w:tr w:rsidR="00E449F1" w14:paraId="114AE02A" w14:textId="77777777" w:rsidTr="6B38F8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7" w:type="dxa"/>
            <w:noWrap/>
            <w:vAlign w:val="bottom"/>
            <w:hideMark/>
          </w:tcPr>
          <w:p w14:paraId="27F8705B" w14:textId="77777777" w:rsidR="00E449F1" w:rsidRPr="00E449F1" w:rsidRDefault="00E449F1">
            <w:pPr>
              <w:rPr>
                <w:sz w:val="32"/>
                <w:szCs w:val="32"/>
              </w:rPr>
            </w:pPr>
          </w:p>
        </w:tc>
        <w:tc>
          <w:tcPr>
            <w:tcW w:w="3317" w:type="dxa"/>
            <w:noWrap/>
            <w:vAlign w:val="bottom"/>
            <w:hideMark/>
          </w:tcPr>
          <w:p w14:paraId="00FB2AA7" w14:textId="77777777" w:rsidR="00E449F1" w:rsidRPr="00E449F1" w:rsidRDefault="00E449F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32"/>
                <w:szCs w:val="32"/>
              </w:rPr>
            </w:pPr>
          </w:p>
        </w:tc>
        <w:tc>
          <w:tcPr>
            <w:tcW w:w="3287" w:type="dxa"/>
            <w:noWrap/>
            <w:vAlign w:val="bottom"/>
            <w:hideMark/>
          </w:tcPr>
          <w:p w14:paraId="3EA0091B" w14:textId="77777777" w:rsidR="00E449F1" w:rsidRPr="00E449F1" w:rsidRDefault="00E449F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32"/>
                <w:szCs w:val="32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1C8A32BE" w14:textId="77777777" w:rsidR="00E449F1" w:rsidRPr="00E449F1" w:rsidRDefault="00E449F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32"/>
                <w:szCs w:val="32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7CC97178" w14:textId="77777777" w:rsidR="00E449F1" w:rsidRPr="00E449F1" w:rsidRDefault="00E449F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32"/>
                <w:szCs w:val="32"/>
              </w:rPr>
            </w:pPr>
          </w:p>
        </w:tc>
        <w:tc>
          <w:tcPr>
            <w:tcW w:w="311" w:type="dxa"/>
            <w:noWrap/>
            <w:vAlign w:val="bottom"/>
            <w:hideMark/>
          </w:tcPr>
          <w:p w14:paraId="57130F9D" w14:textId="77777777" w:rsidR="00E449F1" w:rsidRDefault="00E449F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</w:p>
        </w:tc>
      </w:tr>
      <w:tr w:rsidR="00E449F1" w14:paraId="60ADC03A" w14:textId="77777777" w:rsidTr="6B38F8EB">
        <w:trPr>
          <w:trHeight w:val="3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7" w:type="dxa"/>
            <w:noWrap/>
            <w:vAlign w:val="bottom"/>
            <w:hideMark/>
          </w:tcPr>
          <w:p w14:paraId="008674D7" w14:textId="3BB6D4E2" w:rsidR="00E449F1" w:rsidRPr="00726933" w:rsidRDefault="00E449F1">
            <w:pPr>
              <w:rPr>
                <w:rFonts w:ascii="Calibri" w:hAnsi="Calibri" w:cs="Calibri"/>
                <w:color w:val="000000"/>
                <w:sz w:val="36"/>
                <w:szCs w:val="36"/>
              </w:rPr>
            </w:pPr>
          </w:p>
        </w:tc>
        <w:tc>
          <w:tcPr>
            <w:tcW w:w="7531" w:type="dxa"/>
            <w:gridSpan w:val="5"/>
            <w:noWrap/>
            <w:vAlign w:val="bottom"/>
            <w:hideMark/>
          </w:tcPr>
          <w:p w14:paraId="413D1DD1" w14:textId="2DE6E34A" w:rsidR="00E449F1" w:rsidRPr="00726933" w:rsidRDefault="00E449F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</w:pPr>
          </w:p>
        </w:tc>
      </w:tr>
      <w:tr w:rsidR="00E449F1" w14:paraId="0304183F" w14:textId="77777777" w:rsidTr="6B38F8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7" w:type="dxa"/>
            <w:noWrap/>
            <w:vAlign w:val="bottom"/>
            <w:hideMark/>
          </w:tcPr>
          <w:p w14:paraId="04B46C8E" w14:textId="77777777" w:rsidR="00E449F1" w:rsidRPr="00E449F1" w:rsidRDefault="00E449F1">
            <w:pPr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317" w:type="dxa"/>
            <w:noWrap/>
            <w:vAlign w:val="bottom"/>
            <w:hideMark/>
          </w:tcPr>
          <w:p w14:paraId="18B54440" w14:textId="77777777" w:rsidR="00E449F1" w:rsidRPr="00E449F1" w:rsidRDefault="00E449F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32"/>
                <w:szCs w:val="32"/>
              </w:rPr>
            </w:pPr>
          </w:p>
        </w:tc>
        <w:tc>
          <w:tcPr>
            <w:tcW w:w="3287" w:type="dxa"/>
            <w:noWrap/>
            <w:vAlign w:val="bottom"/>
            <w:hideMark/>
          </w:tcPr>
          <w:p w14:paraId="7D081BB8" w14:textId="77777777" w:rsidR="00E449F1" w:rsidRPr="00E449F1" w:rsidRDefault="00E449F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32"/>
                <w:szCs w:val="32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3B1C6532" w14:textId="77777777" w:rsidR="00E449F1" w:rsidRPr="00E449F1" w:rsidRDefault="00E449F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32"/>
                <w:szCs w:val="32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4B62F2AD" w14:textId="77777777" w:rsidR="00E449F1" w:rsidRPr="00E449F1" w:rsidRDefault="00E449F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32"/>
                <w:szCs w:val="32"/>
              </w:rPr>
            </w:pPr>
          </w:p>
        </w:tc>
        <w:tc>
          <w:tcPr>
            <w:tcW w:w="311" w:type="dxa"/>
            <w:noWrap/>
            <w:vAlign w:val="bottom"/>
            <w:hideMark/>
          </w:tcPr>
          <w:p w14:paraId="2E04A393" w14:textId="77777777" w:rsidR="00E449F1" w:rsidRDefault="00E449F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</w:p>
        </w:tc>
      </w:tr>
      <w:tr w:rsidR="00E449F1" w14:paraId="3930668E" w14:textId="77777777" w:rsidTr="6B38F8EB">
        <w:trPr>
          <w:trHeight w:val="3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7" w:type="dxa"/>
            <w:noWrap/>
            <w:vAlign w:val="bottom"/>
            <w:hideMark/>
          </w:tcPr>
          <w:p w14:paraId="4F22D432" w14:textId="2916BD4E" w:rsidR="00E449F1" w:rsidRPr="007D2134" w:rsidRDefault="00E449F1" w:rsidP="00530DEF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317" w:type="dxa"/>
            <w:noWrap/>
            <w:vAlign w:val="bottom"/>
            <w:hideMark/>
          </w:tcPr>
          <w:p w14:paraId="06335B8F" w14:textId="604A1D11" w:rsidR="00E449F1" w:rsidRPr="007D2134" w:rsidRDefault="00E449F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3287" w:type="dxa"/>
            <w:noWrap/>
            <w:vAlign w:val="bottom"/>
            <w:hideMark/>
          </w:tcPr>
          <w:p w14:paraId="7B4C3BD0" w14:textId="110518F0" w:rsidR="00E449F1" w:rsidRPr="007D2134" w:rsidRDefault="00E449F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369F839D" w14:textId="77777777" w:rsidR="00E449F1" w:rsidRPr="00E449F1" w:rsidRDefault="00E449F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  <w:u w:val="single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2088EAFD" w14:textId="77777777" w:rsidR="00E449F1" w:rsidRPr="00E449F1" w:rsidRDefault="00E449F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32"/>
                <w:szCs w:val="32"/>
              </w:rPr>
            </w:pPr>
          </w:p>
        </w:tc>
        <w:tc>
          <w:tcPr>
            <w:tcW w:w="311" w:type="dxa"/>
            <w:noWrap/>
            <w:vAlign w:val="bottom"/>
            <w:hideMark/>
          </w:tcPr>
          <w:p w14:paraId="3FABB44B" w14:textId="77777777" w:rsidR="00E449F1" w:rsidRDefault="00E449F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</w:p>
        </w:tc>
      </w:tr>
      <w:tr w:rsidR="00E449F1" w14:paraId="3B1EFB48" w14:textId="77777777" w:rsidTr="6B38F8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7" w:type="dxa"/>
            <w:noWrap/>
            <w:vAlign w:val="bottom"/>
            <w:hideMark/>
          </w:tcPr>
          <w:p w14:paraId="10DB301A" w14:textId="52F1C297" w:rsidR="00E449F1" w:rsidRPr="00E449F1" w:rsidRDefault="00E449F1" w:rsidP="00530DEF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317" w:type="dxa"/>
            <w:noWrap/>
            <w:vAlign w:val="bottom"/>
            <w:hideMark/>
          </w:tcPr>
          <w:p w14:paraId="43D1191B" w14:textId="795D41C6" w:rsidR="00E449F1" w:rsidRPr="00E449F1" w:rsidRDefault="00E449F1" w:rsidP="0082298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287" w:type="dxa"/>
            <w:noWrap/>
            <w:vAlign w:val="bottom"/>
            <w:hideMark/>
          </w:tcPr>
          <w:p w14:paraId="47BCFB79" w14:textId="4D7B389A" w:rsidR="00E449F1" w:rsidRPr="00E449F1" w:rsidRDefault="00E449F1" w:rsidP="0082298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3808228E" w14:textId="77777777" w:rsidR="00E449F1" w:rsidRPr="00E449F1" w:rsidRDefault="00E449F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2B227402" w14:textId="77777777" w:rsidR="00E449F1" w:rsidRPr="00E449F1" w:rsidRDefault="00E449F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32"/>
                <w:szCs w:val="32"/>
              </w:rPr>
            </w:pPr>
          </w:p>
        </w:tc>
        <w:tc>
          <w:tcPr>
            <w:tcW w:w="311" w:type="dxa"/>
            <w:noWrap/>
            <w:vAlign w:val="bottom"/>
            <w:hideMark/>
          </w:tcPr>
          <w:p w14:paraId="63C94312" w14:textId="77777777" w:rsidR="00E449F1" w:rsidRDefault="00E449F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</w:p>
        </w:tc>
      </w:tr>
      <w:tr w:rsidR="00E449F1" w14:paraId="3C1D3A44" w14:textId="77777777" w:rsidTr="6B38F8EB">
        <w:trPr>
          <w:trHeight w:val="3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7" w:type="dxa"/>
            <w:noWrap/>
            <w:vAlign w:val="bottom"/>
            <w:hideMark/>
          </w:tcPr>
          <w:p w14:paraId="2E9AC8A8" w14:textId="38ABB4C8" w:rsidR="00E449F1" w:rsidRPr="00E449F1" w:rsidRDefault="00E449F1" w:rsidP="00530DEF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317" w:type="dxa"/>
            <w:noWrap/>
            <w:vAlign w:val="bottom"/>
            <w:hideMark/>
          </w:tcPr>
          <w:p w14:paraId="0310A429" w14:textId="7CFD0EFB" w:rsidR="00E449F1" w:rsidRPr="00E449F1" w:rsidRDefault="00E449F1" w:rsidP="0082298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287" w:type="dxa"/>
            <w:noWrap/>
            <w:vAlign w:val="bottom"/>
            <w:hideMark/>
          </w:tcPr>
          <w:p w14:paraId="3076652E" w14:textId="21A7ED20" w:rsidR="00E449F1" w:rsidRPr="00E449F1" w:rsidRDefault="00E449F1" w:rsidP="0082298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4914569A" w14:textId="77777777" w:rsidR="00E449F1" w:rsidRPr="00E449F1" w:rsidRDefault="00E449F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2C4B27F7" w14:textId="77777777" w:rsidR="00E449F1" w:rsidRPr="00E449F1" w:rsidRDefault="00E449F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32"/>
                <w:szCs w:val="32"/>
              </w:rPr>
            </w:pPr>
          </w:p>
        </w:tc>
        <w:tc>
          <w:tcPr>
            <w:tcW w:w="311" w:type="dxa"/>
            <w:noWrap/>
            <w:vAlign w:val="bottom"/>
            <w:hideMark/>
          </w:tcPr>
          <w:p w14:paraId="5A48F649" w14:textId="77777777" w:rsidR="00E449F1" w:rsidRDefault="00E449F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</w:p>
        </w:tc>
      </w:tr>
      <w:tr w:rsidR="00E449F1" w14:paraId="3700EB8A" w14:textId="77777777" w:rsidTr="6B38F8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7" w:type="dxa"/>
            <w:noWrap/>
            <w:vAlign w:val="bottom"/>
            <w:hideMark/>
          </w:tcPr>
          <w:p w14:paraId="4851242F" w14:textId="5FC080D5" w:rsidR="00E449F1" w:rsidRPr="00E449F1" w:rsidRDefault="00E449F1" w:rsidP="00530DEF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317" w:type="dxa"/>
            <w:noWrap/>
            <w:vAlign w:val="bottom"/>
            <w:hideMark/>
          </w:tcPr>
          <w:p w14:paraId="6BE604F9" w14:textId="4315D7D5" w:rsidR="00E449F1" w:rsidRPr="00E449F1" w:rsidRDefault="00E449F1" w:rsidP="0082298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287" w:type="dxa"/>
            <w:noWrap/>
            <w:vAlign w:val="bottom"/>
            <w:hideMark/>
          </w:tcPr>
          <w:p w14:paraId="7259C5DB" w14:textId="17CA570F" w:rsidR="00E449F1" w:rsidRPr="00E449F1" w:rsidRDefault="00E449F1" w:rsidP="0082298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79085712" w14:textId="77777777" w:rsidR="00E449F1" w:rsidRPr="00E449F1" w:rsidRDefault="00E449F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500138C3" w14:textId="77777777" w:rsidR="00E449F1" w:rsidRPr="00E449F1" w:rsidRDefault="00E449F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32"/>
                <w:szCs w:val="32"/>
              </w:rPr>
            </w:pPr>
          </w:p>
        </w:tc>
        <w:tc>
          <w:tcPr>
            <w:tcW w:w="311" w:type="dxa"/>
            <w:noWrap/>
            <w:vAlign w:val="bottom"/>
            <w:hideMark/>
          </w:tcPr>
          <w:p w14:paraId="59EB67FB" w14:textId="77777777" w:rsidR="00E449F1" w:rsidRDefault="00E449F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</w:p>
        </w:tc>
      </w:tr>
      <w:tr w:rsidR="00E449F1" w14:paraId="588966AC" w14:textId="77777777" w:rsidTr="6B38F8EB">
        <w:trPr>
          <w:trHeight w:val="3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7" w:type="dxa"/>
            <w:noWrap/>
            <w:vAlign w:val="bottom"/>
            <w:hideMark/>
          </w:tcPr>
          <w:p w14:paraId="3958E16E" w14:textId="136AFF58" w:rsidR="00E449F1" w:rsidRPr="00E449F1" w:rsidRDefault="00E449F1" w:rsidP="00530DEF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317" w:type="dxa"/>
            <w:noWrap/>
            <w:vAlign w:val="bottom"/>
            <w:hideMark/>
          </w:tcPr>
          <w:p w14:paraId="21CCF9B3" w14:textId="49175028" w:rsidR="00E449F1" w:rsidRPr="00E449F1" w:rsidRDefault="00E449F1" w:rsidP="0082298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287" w:type="dxa"/>
            <w:noWrap/>
            <w:vAlign w:val="bottom"/>
            <w:hideMark/>
          </w:tcPr>
          <w:p w14:paraId="4F941F78" w14:textId="729E1B36" w:rsidR="00E449F1" w:rsidRPr="00E449F1" w:rsidRDefault="00E449F1" w:rsidP="0082298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00881777" w14:textId="77777777" w:rsidR="00E449F1" w:rsidRPr="00E449F1" w:rsidRDefault="00E449F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7FF8CDAC" w14:textId="77777777" w:rsidR="00E449F1" w:rsidRPr="00E449F1" w:rsidRDefault="00E449F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32"/>
                <w:szCs w:val="32"/>
              </w:rPr>
            </w:pPr>
          </w:p>
        </w:tc>
        <w:tc>
          <w:tcPr>
            <w:tcW w:w="311" w:type="dxa"/>
            <w:noWrap/>
            <w:vAlign w:val="bottom"/>
            <w:hideMark/>
          </w:tcPr>
          <w:p w14:paraId="06F74E74" w14:textId="77777777" w:rsidR="00E449F1" w:rsidRDefault="00E449F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</w:p>
        </w:tc>
      </w:tr>
      <w:tr w:rsidR="00E449F1" w14:paraId="48612E71" w14:textId="77777777" w:rsidTr="6B38F8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7" w:type="dxa"/>
            <w:noWrap/>
            <w:vAlign w:val="bottom"/>
            <w:hideMark/>
          </w:tcPr>
          <w:p w14:paraId="2A34A69C" w14:textId="10750ED3" w:rsidR="00E449F1" w:rsidRPr="00E449F1" w:rsidRDefault="00E449F1" w:rsidP="00530DEF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317" w:type="dxa"/>
            <w:noWrap/>
            <w:vAlign w:val="bottom"/>
            <w:hideMark/>
          </w:tcPr>
          <w:p w14:paraId="40E86525" w14:textId="1BE2243A" w:rsidR="00E449F1" w:rsidRPr="00E449F1" w:rsidRDefault="00E449F1" w:rsidP="0082298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287" w:type="dxa"/>
            <w:noWrap/>
            <w:vAlign w:val="bottom"/>
            <w:hideMark/>
          </w:tcPr>
          <w:p w14:paraId="2E7D184E" w14:textId="4BBB51FB" w:rsidR="00E449F1" w:rsidRPr="00E449F1" w:rsidRDefault="00E449F1" w:rsidP="0082298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101A3657" w14:textId="77777777" w:rsidR="00E449F1" w:rsidRPr="00E449F1" w:rsidRDefault="00E449F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58A35E74" w14:textId="77777777" w:rsidR="00E449F1" w:rsidRPr="00E449F1" w:rsidRDefault="00E449F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32"/>
                <w:szCs w:val="32"/>
              </w:rPr>
            </w:pPr>
          </w:p>
        </w:tc>
        <w:tc>
          <w:tcPr>
            <w:tcW w:w="311" w:type="dxa"/>
            <w:noWrap/>
            <w:vAlign w:val="bottom"/>
            <w:hideMark/>
          </w:tcPr>
          <w:p w14:paraId="0E6B607C" w14:textId="77777777" w:rsidR="00E449F1" w:rsidRDefault="00E449F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</w:p>
        </w:tc>
      </w:tr>
      <w:tr w:rsidR="00E449F1" w14:paraId="28403753" w14:textId="77777777" w:rsidTr="6B38F8EB">
        <w:trPr>
          <w:trHeight w:val="1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7" w:type="dxa"/>
            <w:noWrap/>
            <w:vAlign w:val="bottom"/>
            <w:hideMark/>
          </w:tcPr>
          <w:p w14:paraId="533F8422" w14:textId="51BDA8C0" w:rsidR="00E449F1" w:rsidRPr="00E449F1" w:rsidRDefault="00E449F1" w:rsidP="00530DEF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317" w:type="dxa"/>
            <w:noWrap/>
            <w:vAlign w:val="bottom"/>
            <w:hideMark/>
          </w:tcPr>
          <w:p w14:paraId="46BCF972" w14:textId="53A94F72" w:rsidR="00E449F1" w:rsidRPr="00E449F1" w:rsidRDefault="00E449F1" w:rsidP="0082298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287" w:type="dxa"/>
            <w:noWrap/>
            <w:vAlign w:val="bottom"/>
            <w:hideMark/>
          </w:tcPr>
          <w:p w14:paraId="5ABA763C" w14:textId="513F299E" w:rsidR="00E449F1" w:rsidRPr="00E449F1" w:rsidRDefault="00E449F1" w:rsidP="0082298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3E56C43F" w14:textId="77777777" w:rsidR="00E449F1" w:rsidRPr="00E449F1" w:rsidRDefault="00E449F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noWrap/>
            <w:vAlign w:val="bottom"/>
            <w:hideMark/>
          </w:tcPr>
          <w:p w14:paraId="21B386AC" w14:textId="77777777" w:rsidR="00E449F1" w:rsidRPr="00E449F1" w:rsidRDefault="00E449F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32"/>
                <w:szCs w:val="32"/>
              </w:rPr>
            </w:pPr>
          </w:p>
        </w:tc>
        <w:tc>
          <w:tcPr>
            <w:tcW w:w="311" w:type="dxa"/>
            <w:noWrap/>
            <w:vAlign w:val="bottom"/>
            <w:hideMark/>
          </w:tcPr>
          <w:p w14:paraId="7F422988" w14:textId="77777777" w:rsidR="00E449F1" w:rsidRDefault="00E449F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</w:p>
        </w:tc>
      </w:tr>
    </w:tbl>
    <w:p w14:paraId="3F65F4AD" w14:textId="77777777" w:rsidR="006C799C" w:rsidRDefault="006C799C" w:rsidP="006C799C">
      <w:pPr>
        <w:rPr>
          <w:rFonts w:ascii="Arial Narrow" w:hAnsi="Arial Narrow"/>
          <w:color w:val="0F243E"/>
          <w:sz w:val="20"/>
          <w:szCs w:val="20"/>
        </w:rPr>
      </w:pPr>
    </w:p>
    <w:p w14:paraId="7EA46968" w14:textId="77777777" w:rsidR="00A6788A" w:rsidRDefault="00A6788A" w:rsidP="006C799C">
      <w:pPr>
        <w:rPr>
          <w:rFonts w:ascii="Arial Narrow" w:hAnsi="Arial Narrow"/>
          <w:color w:val="0F243E"/>
          <w:sz w:val="20"/>
          <w:szCs w:val="20"/>
        </w:rPr>
      </w:pPr>
    </w:p>
    <w:p w14:paraId="5900B64B" w14:textId="77777777" w:rsidR="00A6788A" w:rsidRDefault="00A6788A" w:rsidP="006C799C">
      <w:pPr>
        <w:rPr>
          <w:rFonts w:ascii="Arial Narrow" w:hAnsi="Arial Narrow"/>
          <w:color w:val="0F243E"/>
          <w:sz w:val="20"/>
          <w:szCs w:val="20"/>
        </w:rPr>
      </w:pPr>
    </w:p>
    <w:p w14:paraId="3BC7D4E4" w14:textId="7F2C4201" w:rsidR="00A6788A" w:rsidRDefault="00A6788A" w:rsidP="006C799C">
      <w:pPr>
        <w:rPr>
          <w:rFonts w:ascii="Arial Narrow" w:hAnsi="Arial Narrow"/>
          <w:color w:val="0F243E"/>
          <w:sz w:val="20"/>
          <w:szCs w:val="20"/>
        </w:rPr>
      </w:pPr>
    </w:p>
    <w:sectPr w:rsidR="00A6788A" w:rsidSect="00F75DD5">
      <w:headerReference w:type="default" r:id="rId11"/>
      <w:footerReference w:type="default" r:id="rId12"/>
      <w:pgSz w:w="12240" w:h="15840"/>
      <w:pgMar w:top="2880" w:right="1008" w:bottom="2160" w:left="1008" w:header="144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180978" w14:textId="77777777" w:rsidR="0037079B" w:rsidRDefault="0037079B">
      <w:r>
        <w:separator/>
      </w:r>
    </w:p>
  </w:endnote>
  <w:endnote w:type="continuationSeparator" w:id="0">
    <w:p w14:paraId="5522C0A3" w14:textId="77777777" w:rsidR="0037079B" w:rsidRDefault="0037079B">
      <w:r>
        <w:continuationSeparator/>
      </w:r>
    </w:p>
  </w:endnote>
  <w:endnote w:type="continuationNotice" w:id="1">
    <w:p w14:paraId="40D8EE00" w14:textId="77777777" w:rsidR="0037079B" w:rsidRDefault="0037079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Myriad Pro">
    <w:altName w:val="Segoe UI"/>
    <w:panose1 w:val="00000000000000000000"/>
    <w:charset w:val="00"/>
    <w:family w:val="swiss"/>
    <w:notTrueType/>
    <w:pitch w:val="variable"/>
    <w:sig w:usb0="00000001" w:usb1="00000001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4BB3D1" w14:textId="6CC29370" w:rsidR="00DE2C24" w:rsidRDefault="000A2BA5" w:rsidP="001A706C">
    <w:pPr>
      <w:pStyle w:val="Footer"/>
    </w:pPr>
    <w:r w:rsidRPr="000A2BA5">
      <w:t>Engineered by Cope Plastics, Inc.</w:t>
    </w:r>
    <w:r w:rsidR="003013D9">
      <w:rPr>
        <w:noProof/>
      </w:rPr>
      <w:drawing>
        <wp:anchor distT="0" distB="0" distL="114300" distR="114300" simplePos="0" relativeHeight="251658240" behindDoc="0" locked="0" layoutInCell="1" allowOverlap="1" wp14:anchorId="4F525AC5" wp14:editId="2F0EDAE0">
          <wp:simplePos x="0" y="0"/>
          <wp:positionH relativeFrom="column">
            <wp:posOffset>-631190</wp:posOffset>
          </wp:positionH>
          <wp:positionV relativeFrom="bottomMargin">
            <wp:posOffset>431165</wp:posOffset>
          </wp:positionV>
          <wp:extent cx="8715375" cy="5128895"/>
          <wp:effectExtent l="0" t="0" r="9525" b="0"/>
          <wp:wrapTopAndBottom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715375" cy="51288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C348B">
      <w:br/>
    </w:r>
    <w:r w:rsidR="00F2110D">
      <w:t xml:space="preserve"> </w:t>
    </w:r>
    <w:r w:rsidR="00F16E96">
      <w:t xml:space="preserve">                                                    </w:t>
    </w:r>
    <w:r w:rsidR="00DE2C24">
      <w:t xml:space="preserve">                      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31CDB5" w14:textId="77777777" w:rsidR="0037079B" w:rsidRDefault="0037079B">
      <w:r>
        <w:separator/>
      </w:r>
    </w:p>
  </w:footnote>
  <w:footnote w:type="continuationSeparator" w:id="0">
    <w:p w14:paraId="075371E1" w14:textId="77777777" w:rsidR="0037079B" w:rsidRDefault="0037079B">
      <w:r>
        <w:continuationSeparator/>
      </w:r>
    </w:p>
  </w:footnote>
  <w:footnote w:type="continuationNotice" w:id="1">
    <w:p w14:paraId="0A5CD54B" w14:textId="77777777" w:rsidR="0037079B" w:rsidRDefault="0037079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17811A" w14:textId="7541FFEC" w:rsidR="005E680D" w:rsidRPr="00F51217" w:rsidRDefault="00B40692" w:rsidP="00097394">
    <w:pPr>
      <w:pStyle w:val="Header"/>
      <w:rPr>
        <w:rFonts w:ascii="Myriad Pro" w:hAnsi="Myriad Pro"/>
        <w:b/>
        <w:bCs/>
        <w:color w:val="3D3DCB"/>
        <w14:shadow w14:blurRad="12700" w14:dist="38100" w14:dir="2700000" w14:sx="100000" w14:sy="100000" w14:kx="0" w14:ky="0" w14:algn="tl">
          <w14:schemeClr w14:val="accent5">
            <w14:lumMod w14:val="60000"/>
            <w14:lumOff w14:val="40000"/>
          </w14:schemeClr>
        </w14:shadow>
        <w14:textOutline w14:w="9525" w14:cap="flat" w14:cmpd="sng" w14:algn="ctr">
          <w14:solidFill>
            <w14:schemeClr w14:val="bg1"/>
          </w14:solidFill>
          <w14:prstDash w14:val="solid"/>
          <w14:round/>
        </w14:textOutline>
      </w:rPr>
    </w:pPr>
    <w:r>
      <w:rPr>
        <w:rFonts w:ascii="Myriad Pro" w:hAnsi="Myriad Pro"/>
        <w:b/>
        <w:bCs/>
        <w:noProof/>
        <w:color w:val="3D3DCB"/>
      </w:rPr>
      <w:drawing>
        <wp:anchor distT="0" distB="0" distL="114300" distR="114300" simplePos="0" relativeHeight="251658241" behindDoc="0" locked="0" layoutInCell="1" allowOverlap="1" wp14:anchorId="100441E5" wp14:editId="352806BA">
          <wp:simplePos x="0" y="0"/>
          <wp:positionH relativeFrom="page">
            <wp:align>right</wp:align>
          </wp:positionH>
          <wp:positionV relativeFrom="paragraph">
            <wp:posOffset>-167640</wp:posOffset>
          </wp:positionV>
          <wp:extent cx="7848600" cy="1270000"/>
          <wp:effectExtent l="0" t="0" r="0" b="6350"/>
          <wp:wrapTopAndBottom/>
          <wp:docPr id="9" name="Picture 9" descr="Graphical user interface,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Picture 9" descr="Graphical user interface, text&#10;&#10;Description automatically generated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71195"/>
                  <a:stretch/>
                </pic:blipFill>
                <pic:spPr bwMode="auto">
                  <a:xfrm>
                    <a:off x="0" y="0"/>
                    <a:ext cx="7848600" cy="12700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0EC6"/>
    <w:rsid w:val="000058F5"/>
    <w:rsid w:val="00023F16"/>
    <w:rsid w:val="000244B0"/>
    <w:rsid w:val="000501C6"/>
    <w:rsid w:val="000654A1"/>
    <w:rsid w:val="000728CC"/>
    <w:rsid w:val="0007776D"/>
    <w:rsid w:val="000822CD"/>
    <w:rsid w:val="00097394"/>
    <w:rsid w:val="000A2BA5"/>
    <w:rsid w:val="000C348B"/>
    <w:rsid w:val="000D69C5"/>
    <w:rsid w:val="000E1D2D"/>
    <w:rsid w:val="000F13CC"/>
    <w:rsid w:val="00153105"/>
    <w:rsid w:val="0017364E"/>
    <w:rsid w:val="001A6822"/>
    <w:rsid w:val="001A706C"/>
    <w:rsid w:val="001F2F58"/>
    <w:rsid w:val="001F48FA"/>
    <w:rsid w:val="001F6882"/>
    <w:rsid w:val="00200C9E"/>
    <w:rsid w:val="00214C82"/>
    <w:rsid w:val="002759C8"/>
    <w:rsid w:val="003013D9"/>
    <w:rsid w:val="00306A0B"/>
    <w:rsid w:val="00314DA7"/>
    <w:rsid w:val="0035266C"/>
    <w:rsid w:val="0036475A"/>
    <w:rsid w:val="0037079B"/>
    <w:rsid w:val="003E2E7E"/>
    <w:rsid w:val="00444EC6"/>
    <w:rsid w:val="004559EB"/>
    <w:rsid w:val="00465E54"/>
    <w:rsid w:val="00493833"/>
    <w:rsid w:val="004A2819"/>
    <w:rsid w:val="004B4CB2"/>
    <w:rsid w:val="004F126A"/>
    <w:rsid w:val="00516CCD"/>
    <w:rsid w:val="00530DEF"/>
    <w:rsid w:val="00543143"/>
    <w:rsid w:val="005644AB"/>
    <w:rsid w:val="0056741A"/>
    <w:rsid w:val="00582FEA"/>
    <w:rsid w:val="005B307D"/>
    <w:rsid w:val="005D2ED9"/>
    <w:rsid w:val="005E680D"/>
    <w:rsid w:val="00617FB5"/>
    <w:rsid w:val="00654B71"/>
    <w:rsid w:val="006570E5"/>
    <w:rsid w:val="00674F90"/>
    <w:rsid w:val="0068244F"/>
    <w:rsid w:val="00690EC6"/>
    <w:rsid w:val="006A36BC"/>
    <w:rsid w:val="006C799C"/>
    <w:rsid w:val="006D1EF5"/>
    <w:rsid w:val="006F1771"/>
    <w:rsid w:val="0071625A"/>
    <w:rsid w:val="00726933"/>
    <w:rsid w:val="007525EE"/>
    <w:rsid w:val="007670F4"/>
    <w:rsid w:val="007D2134"/>
    <w:rsid w:val="007D30D0"/>
    <w:rsid w:val="007E18E1"/>
    <w:rsid w:val="007E357D"/>
    <w:rsid w:val="007F1B05"/>
    <w:rsid w:val="007F26AC"/>
    <w:rsid w:val="00822987"/>
    <w:rsid w:val="0088106B"/>
    <w:rsid w:val="00893C55"/>
    <w:rsid w:val="008B41DB"/>
    <w:rsid w:val="008C1881"/>
    <w:rsid w:val="008E0E1A"/>
    <w:rsid w:val="008E4A16"/>
    <w:rsid w:val="00900D57"/>
    <w:rsid w:val="00917ED2"/>
    <w:rsid w:val="00931EB1"/>
    <w:rsid w:val="009524E1"/>
    <w:rsid w:val="00966CD4"/>
    <w:rsid w:val="00970EB9"/>
    <w:rsid w:val="0098517F"/>
    <w:rsid w:val="009A6CA1"/>
    <w:rsid w:val="009A7F03"/>
    <w:rsid w:val="009F0FA5"/>
    <w:rsid w:val="00A03F49"/>
    <w:rsid w:val="00A05CFC"/>
    <w:rsid w:val="00A1090C"/>
    <w:rsid w:val="00A6788A"/>
    <w:rsid w:val="00AA58B5"/>
    <w:rsid w:val="00AA7BF4"/>
    <w:rsid w:val="00AD0EF2"/>
    <w:rsid w:val="00B40692"/>
    <w:rsid w:val="00B458AF"/>
    <w:rsid w:val="00B63FD5"/>
    <w:rsid w:val="00B73AF4"/>
    <w:rsid w:val="00B76DE7"/>
    <w:rsid w:val="00B83AD1"/>
    <w:rsid w:val="00BA08CA"/>
    <w:rsid w:val="00BE531A"/>
    <w:rsid w:val="00C005F8"/>
    <w:rsid w:val="00C03041"/>
    <w:rsid w:val="00C2490F"/>
    <w:rsid w:val="00C555A5"/>
    <w:rsid w:val="00C676B3"/>
    <w:rsid w:val="00C8128E"/>
    <w:rsid w:val="00C867FF"/>
    <w:rsid w:val="00CE63F4"/>
    <w:rsid w:val="00CF386B"/>
    <w:rsid w:val="00D11599"/>
    <w:rsid w:val="00D243EC"/>
    <w:rsid w:val="00D32783"/>
    <w:rsid w:val="00D47F79"/>
    <w:rsid w:val="00D66E4A"/>
    <w:rsid w:val="00D865E0"/>
    <w:rsid w:val="00DC425C"/>
    <w:rsid w:val="00DD581A"/>
    <w:rsid w:val="00DE2C24"/>
    <w:rsid w:val="00E25165"/>
    <w:rsid w:val="00E449F1"/>
    <w:rsid w:val="00E5208D"/>
    <w:rsid w:val="00E65FE2"/>
    <w:rsid w:val="00E8141C"/>
    <w:rsid w:val="00EB63AF"/>
    <w:rsid w:val="00F16E96"/>
    <w:rsid w:val="00F2110D"/>
    <w:rsid w:val="00F251D6"/>
    <w:rsid w:val="00F260DB"/>
    <w:rsid w:val="00F43889"/>
    <w:rsid w:val="00F51217"/>
    <w:rsid w:val="00F75DD5"/>
    <w:rsid w:val="290D46DD"/>
    <w:rsid w:val="6B38F8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FA553AF"/>
  <w15:chartTrackingRefBased/>
  <w15:docId w15:val="{C4078793-7763-4D9C-98F7-EA71A958D4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8141C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sid w:val="00B63FD5"/>
    <w:rPr>
      <w:color w:val="0000FF"/>
      <w:u w:val="single"/>
    </w:rPr>
  </w:style>
  <w:style w:type="paragraph" w:styleId="Header">
    <w:name w:val="header"/>
    <w:basedOn w:val="Normal"/>
    <w:rsid w:val="00DE2C24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DE2C24"/>
    <w:pPr>
      <w:tabs>
        <w:tab w:val="center" w:pos="4320"/>
        <w:tab w:val="right" w:pos="8640"/>
      </w:tabs>
    </w:p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A706C"/>
    <w:rPr>
      <w:color w:val="605E5C"/>
      <w:shd w:val="clear" w:color="auto" w:fill="E1DFDD"/>
    </w:rPr>
  </w:style>
  <w:style w:type="table" w:styleId="ListTable1Light-Accent1">
    <w:name w:val="List Table 1 Light Accent 1"/>
    <w:basedOn w:val="TableNormal"/>
    <w:uiPriority w:val="46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8200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37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964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ingExpirationDate xmlns="http://schemas.microsoft.com/sharepoint/v3" xsi:nil="true"/>
    <PublishingStartDate xmlns="http://schemas.microsoft.com/sharepoint/v3" xsi:nil="true"/>
    <lcf76f155ced4ddcb4097134ff3c332f xmlns="ac51677a-c301-4874-a5e1-b7786e4448c4">
      <Terms xmlns="http://schemas.microsoft.com/office/infopath/2007/PartnerControls"/>
    </lcf76f155ced4ddcb4097134ff3c332f>
    <CustomizableMarketingFlyer xmlns="ac51677a-c301-4874-a5e1-b7786e4448c4">Dean created for his region's sales blast (Meant for EXTERNAL USE)</CustomizableMarketingFlyer>
    <TaxCatchAll xmlns="41338787-cf0b-4ef4-a29b-5f5f56d7a429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13D478E788A72479E9FDD6072D6F43C" ma:contentTypeVersion="15" ma:contentTypeDescription="Create a new document." ma:contentTypeScope="" ma:versionID="988b72b0b6f1e2fb271c39cacf30277b">
  <xsd:schema xmlns:xsd="http://www.w3.org/2001/XMLSchema" xmlns:xs="http://www.w3.org/2001/XMLSchema" xmlns:p="http://schemas.microsoft.com/office/2006/metadata/properties" xmlns:ns1="http://schemas.microsoft.com/sharepoint/v3" xmlns:ns2="ac51677a-c301-4874-a5e1-b7786e4448c4" xmlns:ns3="41338787-cf0b-4ef4-a29b-5f5f56d7a429" targetNamespace="http://schemas.microsoft.com/office/2006/metadata/properties" ma:root="true" ma:fieldsID="0272a77bf0cdb3f299c466c82c5c29ca" ns1:_="" ns2:_="" ns3:_="">
    <xsd:import namespace="http://schemas.microsoft.com/sharepoint/v3"/>
    <xsd:import namespace="ac51677a-c301-4874-a5e1-b7786e4448c4"/>
    <xsd:import namespace="41338787-cf0b-4ef4-a29b-5f5f56d7a429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CustomizableMarketingFlye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Scheduling Start Date" ma:description="Scheduling Start Date is a site column created by the Publishing feature. It is used to specify the date and time on which this page will first appear to site visitors." ma:internalName="PublishingStartDate">
      <xsd:simpleType>
        <xsd:restriction base="dms:Unknown"/>
      </xsd:simpleType>
    </xsd:element>
    <xsd:element name="PublishingExpirationDate" ma:index="9" nillable="true" ma:displayName="Scheduling End Date" ma:description="Scheduling End Date is a site column created by the Publishing feature. It is used to specify the date and time on which this page will no longer appear to site visitors.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51677a-c301-4874-a5e1-b7786e4448c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9d6cf861-ed06-4599-aa6f-a6a3cf3ea2b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CustomizableMarketingFlyer" ma:index="18" nillable="true" ma:displayName="Details" ma:format="Dropdown" ma:internalName="CustomizableMarketingFlyer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1338787-cf0b-4ef4-a29b-5f5f56d7a42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ab84c57b-14ed-4532-9ac4-b1e904b52d15}" ma:internalName="TaxCatchAll" ma:showField="CatchAllData" ma:web="41338787-cf0b-4ef4-a29b-5f5f56d7a42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3F6FC92-B786-417E-B0D2-C83FB05970E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F5988A0-5587-4EBC-B823-5C0D4B584977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7212ECC1-F702-4862-A379-DAD48B50BB2C}">
  <ds:schemaRefs>
    <ds:schemaRef ds:uri="http://schemas.microsoft.com/office/2006/metadata/properties"/>
    <ds:schemaRef ds:uri="http://www.w3.org/XML/1998/namespace"/>
    <ds:schemaRef ds:uri="http://schemas.microsoft.com/sharepoint/v3"/>
    <ds:schemaRef ds:uri="http://purl.org/dc/elements/1.1/"/>
    <ds:schemaRef ds:uri="http://schemas.microsoft.com/office/2006/documentManagement/types"/>
    <ds:schemaRef ds:uri="http://purl.org/dc/terms/"/>
    <ds:schemaRef ds:uri="http://schemas.microsoft.com/office/infopath/2007/PartnerControls"/>
    <ds:schemaRef ds:uri="http://schemas.openxmlformats.org/package/2006/metadata/core-properties"/>
    <ds:schemaRef ds:uri="41338787-cf0b-4ef4-a29b-5f5f56d7a429"/>
    <ds:schemaRef ds:uri="ac51677a-c301-4874-a5e1-b7786e4448c4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C114BADF-9F8D-4A08-B94C-C4BD37A0C1B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c51677a-c301-4874-a5e1-b7786e4448c4"/>
    <ds:schemaRef ds:uri="41338787-cf0b-4ef4-a29b-5f5f56d7a42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46</Words>
  <Characters>266</Characters>
  <Application>Microsoft Office Word</Application>
  <DocSecurity>0</DocSecurity>
  <Lines>2</Lines>
  <Paragraphs>1</Paragraphs>
  <ScaleCrop>false</ScaleCrop>
  <Company>Cope Plastics, Inc.</Company>
  <LinksUpToDate>false</LinksUpToDate>
  <CharactersWithSpaces>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Keshner, Carly</dc:creator>
  <cp:keywords/>
  <cp:lastModifiedBy>Bryson, Dean</cp:lastModifiedBy>
  <cp:revision>5</cp:revision>
  <cp:lastPrinted>2022-06-02T15:47:00Z</cp:lastPrinted>
  <dcterms:created xsi:type="dcterms:W3CDTF">2023-05-17T11:52:00Z</dcterms:created>
  <dcterms:modified xsi:type="dcterms:W3CDTF">2023-05-17T18:46:00Z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0x010100413D478E788A72479E9FDD6072D6F43C</vt:lpwstr>
  </property>
  <property fmtid="{D5CDD505-2E9C-101B-9397-08002B2CF9AE}" pid="3" name="MediaServiceImageTags">
    <vt:lpwstr/>
  </property>
</Properties>
</file>